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B2818">
      <w:pPr>
        <w:widowControl/>
        <w:spacing w:line="750" w:lineRule="atLeast"/>
        <w:jc w:val="center"/>
        <w:rPr>
          <w:rFonts w:ascii="宋体" w:hAnsi="宋体" w:eastAsia="宋体" w:cs="宋体"/>
          <w:b/>
          <w:bCs/>
          <w:kern w:val="0"/>
          <w:sz w:val="38"/>
          <w:szCs w:val="38"/>
        </w:rPr>
      </w:pPr>
      <w:r>
        <w:rPr>
          <w:rFonts w:ascii="宋体" w:hAnsi="宋体" w:eastAsia="宋体" w:cs="宋体"/>
          <w:b/>
          <w:bCs/>
          <w:kern w:val="0"/>
          <w:sz w:val="38"/>
          <w:szCs w:val="38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6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4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</w:rPr>
        <w:t>翁源县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县城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环境空气质量月报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1421F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Align w:val="center"/>
          </w:tcPr>
          <w:p w14:paraId="1B711BDC">
            <w:pPr>
              <w:widowControl/>
              <w:wordWrap w:val="0"/>
              <w:ind w:firstLine="90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  <w:p w14:paraId="7E416B7B">
            <w:pPr>
              <w:widowControl/>
              <w:wordWrap w:val="0"/>
              <w:ind w:firstLine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月份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翁源县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县城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环境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空气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监测天数为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天，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优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天，良好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天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，优良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率为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%。</w:t>
            </w:r>
          </w:p>
        </w:tc>
      </w:tr>
    </w:tbl>
    <w:p w14:paraId="75717E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kMzk1NmIxMmU2OTkyMTBkNDFkZTYwYjdmODZiMDMifQ=="/>
    <w:docVar w:name="KSO_WPS_MARK_KEY" w:val="47baf211-895a-4943-98ad-efc71c01a4d9"/>
  </w:docVars>
  <w:rsids>
    <w:rsidRoot w:val="00834385"/>
    <w:rsid w:val="00194701"/>
    <w:rsid w:val="001F6AD8"/>
    <w:rsid w:val="0037217D"/>
    <w:rsid w:val="003D792E"/>
    <w:rsid w:val="00672002"/>
    <w:rsid w:val="00834385"/>
    <w:rsid w:val="008D6B78"/>
    <w:rsid w:val="00A3539F"/>
    <w:rsid w:val="08823B72"/>
    <w:rsid w:val="1578265C"/>
    <w:rsid w:val="18C334D9"/>
    <w:rsid w:val="1FEC7C94"/>
    <w:rsid w:val="23AD3847"/>
    <w:rsid w:val="3FC44754"/>
    <w:rsid w:val="41C7396E"/>
    <w:rsid w:val="43032B24"/>
    <w:rsid w:val="46112E49"/>
    <w:rsid w:val="5D0B115F"/>
    <w:rsid w:val="65C62B34"/>
    <w:rsid w:val="674407B7"/>
    <w:rsid w:val="6F406A1F"/>
    <w:rsid w:val="787A7DAD"/>
    <w:rsid w:val="7D84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54</Words>
  <Characters>65</Characters>
  <Lines>1</Lines>
  <Paragraphs>1</Paragraphs>
  <TotalTime>11</TotalTime>
  <ScaleCrop>false</ScaleCrop>
  <LinksUpToDate>false</LinksUpToDate>
  <CharactersWithSpaces>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2019-12-19T08:02:00Z</dcterms:created>
  <dc:creator>dreamsummit</dc:creator>
  <cp:lastModifiedBy>真真</cp:lastModifiedBy>
  <cp:lastPrinted>2026-05-07T07:22:01Z</cp:lastPrinted>
  <dcterms:modified xsi:type="dcterms:W3CDTF">2026-05-07T08:02:32Z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63F3567617C448A48F481A847B9B8E00</vt:lpwstr>
  </property>
  <property fmtid="{D5CDD505-2E9C-101B-9397-08002B2CF9AE}" pid="4" name="KSOTemplateDocerSaveRecord">
    <vt:lpwstr>eyJoZGlkIjoiODRkMzk1NmIxMmU2OTkyMTBkNDFkZTYwYjdmODZiMDMiLCJ1c2VySWQiOiI2MDM4ODA2NjUifQ==</vt:lpwstr>
  </property>
</Properties>
</file>